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9F13F2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бюджетного</w:t>
      </w:r>
      <w:r w:rsidR="00A17877">
        <w:rPr>
          <w:sz w:val="36"/>
          <w:szCs w:val="36"/>
        </w:rPr>
        <w:t xml:space="preserve"> обще</w:t>
      </w:r>
      <w:r w:rsidR="00071446">
        <w:rPr>
          <w:sz w:val="36"/>
          <w:szCs w:val="36"/>
        </w:rPr>
        <w:t>образовательного  учреждения</w:t>
      </w:r>
    </w:p>
    <w:p w:rsidR="00071446" w:rsidRDefault="009F13F2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Цмурская</w:t>
      </w:r>
      <w:proofErr w:type="spellEnd"/>
      <w:r>
        <w:rPr>
          <w:sz w:val="36"/>
          <w:szCs w:val="36"/>
        </w:rPr>
        <w:t xml:space="preserve"> СОШ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  <w:r w:rsidR="005E4C29">
        <w:rPr>
          <w:sz w:val="36"/>
          <w:szCs w:val="36"/>
        </w:rPr>
        <w:t xml:space="preserve"> РД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B292D">
            <w:r>
              <w:t>МБОУ «</w:t>
            </w:r>
            <w:proofErr w:type="spellStart"/>
            <w:r>
              <w:t>Цмурская</w:t>
            </w:r>
            <w:proofErr w:type="spellEnd"/>
            <w:r>
              <w:t xml:space="preserve"> СОШ»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E4C29">
            <w:r>
              <w:t>бюджетное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B1330">
            <w:r>
              <w:t>Бюджетное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77" w:rsidRPr="00943177" w:rsidRDefault="00943177" w:rsidP="00943177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Управление образования администрации муниципального района "Сулейман-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</w:rPr>
              <w:t>Стальский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 район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B292D">
            <w:r>
              <w:t>2016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B292D">
            <w:r>
              <w:t>Россия РД МР «Сулейма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Стальский</w:t>
            </w:r>
            <w:proofErr w:type="spellEnd"/>
            <w:r>
              <w:t xml:space="preserve"> район» с. </w:t>
            </w:r>
            <w:proofErr w:type="spellStart"/>
            <w:r>
              <w:t>Цмур</w:t>
            </w:r>
            <w:proofErr w:type="spellEnd"/>
            <w:r>
              <w:t xml:space="preserve"> 368771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D5F2A">
            <w:r>
              <w:t>89604125272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B1330">
            <w:r>
              <w:t>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2B292D" w:rsidRDefault="00071446">
            <w:r>
              <w:rPr>
                <w:lang w:val="en-US"/>
              </w:rPr>
              <w:t>e</w:t>
            </w:r>
            <w:r w:rsidRPr="002B292D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5F2A" w:rsidRDefault="008D5F2A">
            <w:pPr>
              <w:rPr>
                <w:lang w:val="en-US"/>
              </w:rPr>
            </w:pPr>
            <w:r>
              <w:rPr>
                <w:lang w:val="en-US"/>
              </w:rPr>
              <w:t>a.h</w:t>
            </w:r>
            <w:r w:rsidR="00D97BB3">
              <w:rPr>
                <w:lang w:val="en-US"/>
              </w:rPr>
              <w:t>anverdiev@yandex.ru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B292D" w:rsidRDefault="00225AF1"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s.stalskoe.uo@yandex.ru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70409" w:rsidRDefault="00270409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70409">
            <w:proofErr w:type="spellStart"/>
            <w:r>
              <w:t>Ханвердиев</w:t>
            </w:r>
            <w:proofErr w:type="spellEnd"/>
            <w:r>
              <w:t xml:space="preserve"> </w:t>
            </w:r>
            <w:proofErr w:type="spellStart"/>
            <w:r>
              <w:t>Абдулнасир</w:t>
            </w:r>
            <w:proofErr w:type="spellEnd"/>
            <w:r>
              <w:t xml:space="preserve"> </w:t>
            </w:r>
            <w:proofErr w:type="spellStart"/>
            <w:r>
              <w:t>Ханвердиевич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8724A6" w:rsidRDefault="006551B9">
            <w:r>
              <w:t>0529010458</w:t>
            </w:r>
          </w:p>
          <w:p w:rsidR="008724A6" w:rsidRDefault="008724A6"/>
          <w:p w:rsidR="00052AEF" w:rsidRDefault="00052AEF"/>
          <w:p w:rsidR="00052AEF" w:rsidRDefault="002E5CF7">
            <w:r>
              <w:t>048209221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52AEF">
            <w:r>
              <w:t>01.07.2002г. 298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24A6">
            <w:r>
              <w:t>14 декабря 2016г. 6486</w:t>
            </w:r>
            <w:r w:rsidR="00052AEF">
              <w:t xml:space="preserve">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E5CF7">
            <w:r>
              <w:t>РДШ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*консолидированный бюджет учреждения за 2006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(кв.м.)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>
            <w:r>
              <w:t xml:space="preserve">          </w:t>
            </w:r>
          </w:p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2E5CF7" w:rsidRDefault="002E5CF7"/>
          <w:p w:rsidR="002E5CF7" w:rsidRDefault="002E5CF7"/>
          <w:p w:rsidR="002E5CF7" w:rsidRDefault="002E5CF7"/>
          <w:p w:rsidR="002E5CF7" w:rsidRDefault="002E5CF7"/>
          <w:p w:rsidR="002E5CF7" w:rsidRDefault="002E5CF7"/>
          <w:p w:rsidR="002E5CF7" w:rsidRDefault="00F87EA1">
            <w:r>
              <w:t>7288364 млн. р.</w:t>
            </w:r>
          </w:p>
          <w:p w:rsidR="002E5CF7" w:rsidRDefault="002E5CF7"/>
          <w:p w:rsidR="002E5CF7" w:rsidRDefault="002E5CF7">
            <w:r>
              <w:t>15 руб.</w:t>
            </w:r>
          </w:p>
          <w:p w:rsidR="00AF55DD" w:rsidRDefault="00AF55DD"/>
          <w:p w:rsidR="00AF55DD" w:rsidRDefault="00AF55DD"/>
          <w:p w:rsidR="00AF55DD" w:rsidRDefault="00AF55DD"/>
          <w:p w:rsidR="00AF55DD" w:rsidRDefault="00F87EA1">
            <w:r>
              <w:t>15000 р.</w:t>
            </w:r>
          </w:p>
          <w:p w:rsidR="00AF55DD" w:rsidRDefault="00AF55DD"/>
          <w:p w:rsidR="00AF55DD" w:rsidRDefault="00AF55DD"/>
          <w:p w:rsidR="00AF55DD" w:rsidRDefault="00AF55DD"/>
          <w:p w:rsidR="00AF55DD" w:rsidRDefault="00AF55DD">
            <w:r>
              <w:t>2016 год</w:t>
            </w:r>
          </w:p>
          <w:p w:rsidR="00AF55DD" w:rsidRDefault="00AF55DD"/>
          <w:p w:rsidR="00AF55DD" w:rsidRDefault="00AF55DD"/>
          <w:p w:rsidR="00AF55DD" w:rsidRDefault="00AF55DD"/>
          <w:p w:rsidR="00AF55DD" w:rsidRDefault="00AF55DD">
            <w:r>
              <w:t>Общеобразовательное учреждение</w:t>
            </w:r>
          </w:p>
          <w:p w:rsidR="00AF55DD" w:rsidRDefault="00AF55DD"/>
          <w:p w:rsidR="00AF55DD" w:rsidRDefault="00AF55DD"/>
          <w:p w:rsidR="00AF55DD" w:rsidRDefault="00F87EA1">
            <w:r>
              <w:t>727.8</w:t>
            </w:r>
            <w:r w:rsidR="00F606FA">
              <w:t>.кв.м.</w:t>
            </w:r>
          </w:p>
          <w:p w:rsidR="00F87EA1" w:rsidRDefault="00F87EA1"/>
          <w:p w:rsidR="00F87EA1" w:rsidRDefault="00DF4F0F">
            <w:r>
              <w:t>Компьютеры 23,ноутбуки 3</w:t>
            </w:r>
          </w:p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59619D">
            <w:r>
              <w:t>621296</w:t>
            </w:r>
          </w:p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>
            <w:r>
              <w:t>425.8 кв</w:t>
            </w:r>
            <w:proofErr w:type="gramStart"/>
            <w:r>
              <w:t>.м</w:t>
            </w:r>
            <w:proofErr w:type="gramEnd"/>
          </w:p>
          <w:p w:rsidR="00F87EA1" w:rsidRDefault="00F87EA1"/>
          <w:p w:rsidR="00F87EA1" w:rsidRDefault="00F87EA1"/>
          <w:p w:rsidR="00F87EA1" w:rsidRDefault="00F87EA1"/>
          <w:p w:rsidR="00F87EA1" w:rsidRDefault="00F87EA1"/>
          <w:p w:rsidR="00F87EA1" w:rsidRDefault="00F87EA1">
            <w:r>
              <w:t>_</w:t>
            </w:r>
          </w:p>
          <w:p w:rsidR="00F87EA1" w:rsidRDefault="00F87EA1"/>
          <w:p w:rsidR="00320D44" w:rsidRDefault="00320D44" w:rsidP="00320D44">
            <w:r>
              <w:t>727.8.кв.м. (общая площадь)</w:t>
            </w:r>
          </w:p>
          <w:p w:rsidR="00320D44" w:rsidRDefault="00320D44" w:rsidP="00320D44"/>
          <w:p w:rsidR="00F87EA1" w:rsidRDefault="00F87EA1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500F6B" w:rsidRDefault="00500F6B"/>
          <w:p w:rsidR="00500F6B" w:rsidRDefault="00500F6B">
            <w:r>
              <w:t>3</w:t>
            </w:r>
          </w:p>
          <w:p w:rsidR="00500F6B" w:rsidRDefault="00500F6B"/>
          <w:p w:rsidR="00500F6B" w:rsidRDefault="00500F6B"/>
          <w:p w:rsidR="00500F6B" w:rsidRDefault="00500F6B">
            <w:r>
              <w:t>15</w:t>
            </w:r>
          </w:p>
          <w:p w:rsidR="00500F6B" w:rsidRDefault="00500F6B"/>
          <w:p w:rsidR="00500F6B" w:rsidRDefault="00500F6B"/>
          <w:p w:rsidR="00500F6B" w:rsidRDefault="00500F6B">
            <w:r>
              <w:t>28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500F6B" w:rsidRDefault="00500F6B">
            <w:r>
              <w:t>8</w:t>
            </w:r>
          </w:p>
          <w:p w:rsidR="00500F6B" w:rsidRDefault="00500F6B"/>
          <w:p w:rsidR="00500F6B" w:rsidRDefault="00500F6B"/>
          <w:p w:rsidR="00500F6B" w:rsidRDefault="00500F6B">
            <w:r>
              <w:t>-</w:t>
            </w:r>
          </w:p>
          <w:p w:rsidR="00500F6B" w:rsidRDefault="00500F6B"/>
          <w:p w:rsidR="00500F6B" w:rsidRDefault="00500F6B">
            <w:r>
              <w:t>3</w:t>
            </w:r>
          </w:p>
          <w:p w:rsidR="00500F6B" w:rsidRDefault="00500F6B"/>
          <w:p w:rsidR="00500F6B" w:rsidRDefault="00500F6B"/>
          <w:p w:rsidR="00500F6B" w:rsidRDefault="00500F6B">
            <w:r>
              <w:t>1</w:t>
            </w:r>
          </w:p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/>
          <w:p w:rsidR="00500F6B" w:rsidRDefault="00500F6B">
            <w:r>
              <w:t>-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00F6B">
            <w:r>
              <w:t xml:space="preserve"> </w:t>
            </w:r>
          </w:p>
          <w:p w:rsidR="00500F6B" w:rsidRDefault="00500F6B">
            <w:r>
              <w:t>57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00F6B">
            <w:r>
              <w:t>24</w:t>
            </w:r>
          </w:p>
          <w:p w:rsidR="00500F6B" w:rsidRDefault="00500F6B"/>
          <w:p w:rsidR="00500F6B" w:rsidRDefault="00500F6B">
            <w:r>
              <w:t>19</w:t>
            </w:r>
          </w:p>
          <w:p w:rsidR="00500F6B" w:rsidRDefault="00500F6B"/>
          <w:p w:rsidR="00500F6B" w:rsidRDefault="00500F6B">
            <w:r>
              <w:t>14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Pr="00A745FF" w:rsidRDefault="00071446">
            <w:pPr>
              <w:rPr>
                <w:lang w:val="en-US"/>
              </w:rPr>
            </w:pPr>
          </w:p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Pr="00A745FF" w:rsidRDefault="00071446">
            <w:pPr>
              <w:rPr>
                <w:lang w:val="en-US"/>
              </w:rPr>
            </w:pPr>
          </w:p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Pr="00A745FF" w:rsidRDefault="00071446">
            <w:pPr>
              <w:rPr>
                <w:lang w:val="en-US"/>
              </w:rPr>
            </w:pPr>
          </w:p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59619D" w:rsidRDefault="0059619D">
            <w:r>
              <w:t>-</w:t>
            </w:r>
          </w:p>
          <w:p w:rsidR="0059619D" w:rsidRDefault="0059619D"/>
          <w:p w:rsidR="0059619D" w:rsidRDefault="0059619D"/>
          <w:p w:rsidR="0059619D" w:rsidRDefault="0059619D"/>
          <w:p w:rsidR="0059619D" w:rsidRDefault="0059619D"/>
          <w:p w:rsidR="0059619D" w:rsidRDefault="0059619D"/>
          <w:p w:rsidR="0059619D" w:rsidRDefault="0059619D"/>
          <w:p w:rsidR="0059619D" w:rsidRDefault="0059619D"/>
          <w:p w:rsidR="0059619D" w:rsidRDefault="0059619D"/>
          <w:p w:rsidR="00E43DEE" w:rsidRDefault="00E43DEE"/>
          <w:p w:rsidR="00E43DEE" w:rsidRDefault="00E43DEE"/>
          <w:p w:rsidR="00E43DEE" w:rsidRDefault="00E43DEE"/>
          <w:p w:rsidR="00E43DEE" w:rsidRDefault="00E43DEE"/>
          <w:p w:rsidR="00E43DEE" w:rsidRDefault="00E43DEE"/>
          <w:p w:rsidR="00E43DEE" w:rsidRPr="00A745FF" w:rsidRDefault="00E43DEE">
            <w:pPr>
              <w:rPr>
                <w:lang w:val="en-US"/>
              </w:rPr>
            </w:pPr>
          </w:p>
          <w:p w:rsidR="00E43DEE" w:rsidRDefault="00E43DEE"/>
          <w:p w:rsidR="00E43DEE" w:rsidRDefault="00E43DEE"/>
          <w:p w:rsidR="00E43DEE" w:rsidRDefault="00B204D6">
            <w:r>
              <w:t>1</w:t>
            </w:r>
          </w:p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Pr="00A745FF" w:rsidRDefault="00B204D6">
            <w:pPr>
              <w:rPr>
                <w:lang w:val="en-US"/>
              </w:rPr>
            </w:pPr>
          </w:p>
          <w:p w:rsidR="00B204D6" w:rsidRDefault="00B204D6"/>
          <w:p w:rsidR="00B204D6" w:rsidRDefault="00B204D6"/>
          <w:p w:rsidR="00B204D6" w:rsidRDefault="00B204D6"/>
          <w:p w:rsidR="00B204D6" w:rsidRDefault="00791449">
            <w:r>
              <w:t>1</w:t>
            </w:r>
          </w:p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Default="00B204D6"/>
          <w:p w:rsidR="00B204D6" w:rsidRPr="00A745FF" w:rsidRDefault="00B204D6">
            <w:pPr>
              <w:rPr>
                <w:lang w:val="en-US"/>
              </w:rPr>
            </w:pPr>
          </w:p>
          <w:p w:rsidR="00B204D6" w:rsidRDefault="00B204D6"/>
          <w:p w:rsidR="00B204D6" w:rsidRDefault="00B204D6">
            <w:r>
              <w:t>1 мест-4, 2 мест- 4, 3 мест- 1</w:t>
            </w:r>
          </w:p>
          <w:p w:rsidR="00E43DEE" w:rsidRPr="00A745FF" w:rsidRDefault="00E43DEE">
            <w:pPr>
              <w:rPr>
                <w:lang w:val="en-US"/>
              </w:rPr>
            </w:pPr>
          </w:p>
          <w:p w:rsidR="00E43DEE" w:rsidRPr="00A745FF" w:rsidRDefault="00E43DEE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5390F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23936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 xml:space="preserve">Реализуемые образовательные </w:t>
            </w:r>
            <w:r>
              <w:lastRenderedPageBreak/>
              <w:t>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204D6" w:rsidRDefault="00B204D6"/>
          <w:p w:rsidR="00B204D6" w:rsidRDefault="00B204D6"/>
          <w:p w:rsidR="00B204D6" w:rsidRDefault="00B204D6"/>
          <w:p w:rsidR="00791449" w:rsidRDefault="00791449">
            <w:r>
              <w:t>Среднее общее образование</w:t>
            </w:r>
          </w:p>
          <w:p w:rsidR="00791449" w:rsidRDefault="00791449">
            <w:r>
              <w:t>Основное общее образование</w:t>
            </w:r>
          </w:p>
          <w:p w:rsidR="00791449" w:rsidRDefault="00791449">
            <w:r>
              <w:t>Начальное основное образование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Pr="00A745FF" w:rsidRDefault="00071446" w:rsidP="00A745FF">
            <w:pPr>
              <w:rPr>
                <w:lang w:val="en-US"/>
              </w:rPr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Pr="00A745FF" w:rsidRDefault="00071446" w:rsidP="00A745FF">
            <w:pPr>
              <w:rPr>
                <w:lang w:val="en-US"/>
              </w:rPr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Взаимодействие с родителями (укажите </w:t>
            </w:r>
            <w:r>
              <w:lastRenderedPageBreak/>
              <w:t>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4A6BC8">
            <w:r>
              <w:lastRenderedPageBreak/>
              <w:t xml:space="preserve">Общешкольные и классные родительские </w:t>
            </w:r>
            <w:r>
              <w:lastRenderedPageBreak/>
              <w:t>собрания, лектории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DF4F0F">
            <w:r>
              <w:t>-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  <w:p w:rsidR="0039696F" w:rsidRDefault="0039696F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F5390F" w:rsidRDefault="00F5390F"/>
          <w:p w:rsidR="00F5390F" w:rsidRDefault="00F5390F"/>
          <w:p w:rsidR="00F5390F" w:rsidRDefault="00F5390F"/>
          <w:p w:rsidR="00F5390F" w:rsidRDefault="00F5390F"/>
          <w:p w:rsidR="00F5390F" w:rsidRDefault="00F5390F"/>
          <w:p w:rsidR="00F5390F" w:rsidRDefault="0039696F">
            <w:r>
              <w:t>1</w:t>
            </w:r>
          </w:p>
          <w:p w:rsidR="0039696F" w:rsidRDefault="0039696F"/>
          <w:p w:rsidR="0039696F" w:rsidRDefault="0039696F"/>
          <w:p w:rsidR="0039696F" w:rsidRDefault="0039696F">
            <w:r>
              <w:t>1</w:t>
            </w:r>
          </w:p>
          <w:p w:rsidR="00257A78" w:rsidRDefault="00257A78"/>
          <w:p w:rsidR="00257A78" w:rsidRDefault="00257A78"/>
          <w:p w:rsidR="0039696F" w:rsidRDefault="0039696F"/>
          <w:p w:rsidR="00F5390F" w:rsidRPr="00A745FF" w:rsidRDefault="00A745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</w:p>
          <w:p w:rsidR="00F5390F" w:rsidRDefault="00F5390F"/>
          <w:p w:rsidR="00F5390F" w:rsidRDefault="00F5390F">
            <w:r>
              <w:t>1</w:t>
            </w:r>
          </w:p>
        </w:tc>
      </w:tr>
    </w:tbl>
    <w:p w:rsidR="006C695C" w:rsidRDefault="006C695C"/>
    <w:sectPr w:rsidR="006C695C" w:rsidSect="00C9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446"/>
    <w:rsid w:val="00052AEF"/>
    <w:rsid w:val="00071446"/>
    <w:rsid w:val="00225AF1"/>
    <w:rsid w:val="00257A78"/>
    <w:rsid w:val="00270409"/>
    <w:rsid w:val="002B1330"/>
    <w:rsid w:val="002B292D"/>
    <w:rsid w:val="002E5CF7"/>
    <w:rsid w:val="00320D44"/>
    <w:rsid w:val="0039696F"/>
    <w:rsid w:val="004A6BC8"/>
    <w:rsid w:val="00500F6B"/>
    <w:rsid w:val="0059619D"/>
    <w:rsid w:val="005E4C29"/>
    <w:rsid w:val="006551B9"/>
    <w:rsid w:val="006C695C"/>
    <w:rsid w:val="00791449"/>
    <w:rsid w:val="008724A6"/>
    <w:rsid w:val="008D5F2A"/>
    <w:rsid w:val="00943177"/>
    <w:rsid w:val="009F13F2"/>
    <w:rsid w:val="00A17877"/>
    <w:rsid w:val="00A745FF"/>
    <w:rsid w:val="00AF55DD"/>
    <w:rsid w:val="00B204D6"/>
    <w:rsid w:val="00C936D4"/>
    <w:rsid w:val="00D97BB3"/>
    <w:rsid w:val="00DF4F0F"/>
    <w:rsid w:val="00E43DEE"/>
    <w:rsid w:val="00F23936"/>
    <w:rsid w:val="00F5390F"/>
    <w:rsid w:val="00F606FA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4317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943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35891-059A-4340-957C-F0705ABB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27</cp:revision>
  <cp:lastPrinted>2018-07-04T05:38:00Z</cp:lastPrinted>
  <dcterms:created xsi:type="dcterms:W3CDTF">2018-07-04T05:34:00Z</dcterms:created>
  <dcterms:modified xsi:type="dcterms:W3CDTF">2018-07-06T07:57:00Z</dcterms:modified>
</cp:coreProperties>
</file>